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BA" w:rsidRDefault="009350BA"/>
    <w:tbl>
      <w:tblPr>
        <w:tblStyle w:val="TableGrid"/>
        <w:tblW w:w="9828" w:type="dxa"/>
        <w:jc w:val="center"/>
        <w:tblLayout w:type="fixed"/>
        <w:tblLook w:val="04A0"/>
      </w:tblPr>
      <w:tblGrid>
        <w:gridCol w:w="2446"/>
        <w:gridCol w:w="2445"/>
        <w:gridCol w:w="2507"/>
        <w:gridCol w:w="2430"/>
      </w:tblGrid>
      <w:tr w:rsidR="009350BA" w:rsidTr="009350BA">
        <w:trPr>
          <w:jc w:val="center"/>
        </w:trPr>
        <w:tc>
          <w:tcPr>
            <w:tcW w:w="2446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dentist</w:t>
            </w:r>
            <w:r w:rsidRPr="001E0E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>
                  <wp:simplePos x="1839461" y="1090569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861794" cy="973123"/>
                  <wp:effectExtent l="19050" t="0" r="0" b="0"/>
                  <wp:wrapSquare wrapText="bothSides"/>
                  <wp:docPr id="7" name="Picture 0" descr="dent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tis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94" cy="97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693420" cy="721360"/>
                  <wp:effectExtent l="19050" t="0" r="0" b="0"/>
                  <wp:wrapSquare wrapText="bothSides"/>
                  <wp:docPr id="8" name="Picture 1" descr="be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20" cy="72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E12">
              <w:rPr>
                <w:sz w:val="48"/>
                <w:szCs w:val="48"/>
              </w:rPr>
              <w:t>bear</w:t>
            </w:r>
          </w:p>
        </w:tc>
        <w:tc>
          <w:tcPr>
            <w:tcW w:w="2507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4384" behindDoc="0" locked="0" layoutInCell="1" allowOverlap="1">
                  <wp:simplePos x="5429949" y="1090569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982549" cy="973123"/>
                  <wp:effectExtent l="19050" t="0" r="8051" b="0"/>
                  <wp:wrapSquare wrapText="bothSides"/>
                  <wp:docPr id="9" name="Picture 2" descr="cak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ke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49" cy="973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E12">
              <w:rPr>
                <w:sz w:val="48"/>
                <w:szCs w:val="48"/>
              </w:rPr>
              <w:t>cake</w:t>
            </w:r>
          </w:p>
        </w:tc>
        <w:tc>
          <w:tcPr>
            <w:tcW w:w="2430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</w:p>
          <w:p w:rsidR="009350BA" w:rsidRPr="001E0E12" w:rsidRDefault="009350BA" w:rsidP="009350BA">
            <w:pPr>
              <w:jc w:val="center"/>
              <w:rPr>
                <w:noProof/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501015" cy="972820"/>
                  <wp:effectExtent l="19050" t="0" r="0" b="0"/>
                  <wp:wrapSquare wrapText="bothSides"/>
                  <wp:docPr id="27" name="Picture 26" descr="mop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p]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15" cy="9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E0E12">
              <w:rPr>
                <w:sz w:val="48"/>
                <w:szCs w:val="48"/>
              </w:rPr>
              <w:t>mop</w:t>
            </w:r>
          </w:p>
        </w:tc>
      </w:tr>
      <w:tr w:rsidR="009350BA" w:rsidTr="009350BA">
        <w:trPr>
          <w:jc w:val="center"/>
        </w:trPr>
        <w:tc>
          <w:tcPr>
            <w:tcW w:w="2446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528506" cy="1089702"/>
                  <wp:effectExtent l="19050" t="0" r="4894" b="0"/>
                  <wp:docPr id="10" name="Picture 3" descr="icecre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ecream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97" cy="109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ice cream</w:t>
            </w:r>
          </w:p>
        </w:tc>
        <w:tc>
          <w:tcPr>
            <w:tcW w:w="2445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901552" cy="947956"/>
                  <wp:effectExtent l="19050" t="0" r="0" b="0"/>
                  <wp:docPr id="11" name="Picture 4" descr="teet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eth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468" cy="949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teeth</w:t>
            </w:r>
          </w:p>
        </w:tc>
        <w:tc>
          <w:tcPr>
            <w:tcW w:w="2507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5408" behindDoc="0" locked="0" layoutInCell="1" allowOverlap="1">
                  <wp:simplePos x="4037377" y="244958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197353" cy="721454"/>
                  <wp:effectExtent l="19050" t="0" r="2797" b="0"/>
                  <wp:wrapSquare wrapText="bothSides"/>
                  <wp:docPr id="12" name="Picture 5" descr="l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353" cy="72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leaf</w:t>
            </w:r>
          </w:p>
        </w:tc>
        <w:tc>
          <w:tcPr>
            <w:tcW w:w="2430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121853" cy="1040235"/>
                  <wp:effectExtent l="19050" t="0" r="2097" b="0"/>
                  <wp:docPr id="26" name="Picture 25" descr="duc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ck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810" cy="104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>
            <w:pPr>
              <w:rPr>
                <w:noProof/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duck</w:t>
            </w:r>
          </w:p>
        </w:tc>
      </w:tr>
      <w:tr w:rsidR="009350BA" w:rsidTr="009350BA">
        <w:trPr>
          <w:jc w:val="center"/>
        </w:trPr>
        <w:tc>
          <w:tcPr>
            <w:tcW w:w="2446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987629" cy="987629"/>
                  <wp:effectExtent l="19050" t="0" r="2971" b="0"/>
                  <wp:docPr id="13" name="Picture 12" descr="co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467" cy="988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cow</w:t>
            </w:r>
          </w:p>
        </w:tc>
        <w:tc>
          <w:tcPr>
            <w:tcW w:w="2445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331578" cy="1191236"/>
                  <wp:effectExtent l="19050" t="0" r="1922" b="0"/>
                  <wp:docPr id="14" name="Picture 13" descr="far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119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farm</w:t>
            </w:r>
          </w:p>
        </w:tc>
        <w:tc>
          <w:tcPr>
            <w:tcW w:w="2507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902309" cy="1191236"/>
                  <wp:effectExtent l="19050" t="0" r="0" b="0"/>
                  <wp:docPr id="15" name="Picture 14" descr="balloon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ons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94" cy="119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balloon</w:t>
            </w:r>
          </w:p>
        </w:tc>
        <w:tc>
          <w:tcPr>
            <w:tcW w:w="2430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142418" cy="1073791"/>
                  <wp:effectExtent l="19050" t="0" r="582" b="0"/>
                  <wp:docPr id="25" name="Picture 24" descr="umbrell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553" cy="107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umbrella</w:t>
            </w:r>
          </w:p>
        </w:tc>
      </w:tr>
      <w:tr w:rsidR="009350BA" w:rsidTr="009350BA">
        <w:trPr>
          <w:jc w:val="center"/>
        </w:trPr>
        <w:tc>
          <w:tcPr>
            <w:tcW w:w="2446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269680" cy="1149292"/>
                  <wp:effectExtent l="19050" t="0" r="6670" b="0"/>
                  <wp:docPr id="16" name="Picture 15" descr="zebr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bra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191" cy="115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zebra</w:t>
            </w:r>
          </w:p>
        </w:tc>
        <w:tc>
          <w:tcPr>
            <w:tcW w:w="2445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998290" cy="1095867"/>
                  <wp:effectExtent l="19050" t="0" r="0" b="0"/>
                  <wp:docPr id="17" name="Picture 16" descr="surf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fer.b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28" cy="109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surfer</w:t>
            </w:r>
          </w:p>
        </w:tc>
        <w:tc>
          <w:tcPr>
            <w:tcW w:w="2507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044552" cy="1049112"/>
                  <wp:effectExtent l="19050" t="0" r="3198" b="0"/>
                  <wp:docPr id="18" name="Picture 17" descr="hawa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waii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590" cy="105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Hawaii</w:t>
            </w:r>
          </w:p>
        </w:tc>
        <w:tc>
          <w:tcPr>
            <w:tcW w:w="2430" w:type="dxa"/>
          </w:tcPr>
          <w:p w:rsidR="009350BA" w:rsidRPr="001E0E12" w:rsidRDefault="009350BA">
            <w:pPr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015590" cy="1098958"/>
                  <wp:effectExtent l="19050" t="0" r="0" b="0"/>
                  <wp:docPr id="24" name="Picture 23" descr="che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f.bmp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253" cy="1101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chef</w:t>
            </w:r>
          </w:p>
        </w:tc>
      </w:tr>
      <w:tr w:rsidR="009350BA" w:rsidTr="009350BA">
        <w:trPr>
          <w:jc w:val="center"/>
        </w:trPr>
        <w:tc>
          <w:tcPr>
            <w:tcW w:w="2446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813732" cy="1305620"/>
                  <wp:effectExtent l="19050" t="0" r="5418" b="0"/>
                  <wp:docPr id="22" name="Picture 21" descr="far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er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067" cy="130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farmer</w:t>
            </w:r>
          </w:p>
        </w:tc>
        <w:tc>
          <w:tcPr>
            <w:tcW w:w="2445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298022" cy="1107347"/>
                  <wp:effectExtent l="19050" t="0" r="0" b="0"/>
                  <wp:docPr id="20" name="Picture 19" descr="par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.bmp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0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park</w:t>
            </w:r>
          </w:p>
        </w:tc>
        <w:tc>
          <w:tcPr>
            <w:tcW w:w="2507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1106764" cy="1008697"/>
                  <wp:effectExtent l="19050" t="0" r="0" b="0"/>
                  <wp:docPr id="21" name="Picture 20" descr="moos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se.bmp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82" cy="101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moose</w:t>
            </w:r>
          </w:p>
        </w:tc>
        <w:tc>
          <w:tcPr>
            <w:tcW w:w="2430" w:type="dxa"/>
          </w:tcPr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noProof/>
                <w:sz w:val="48"/>
                <w:szCs w:val="48"/>
              </w:rPr>
              <w:drawing>
                <wp:inline distT="0" distB="0" distL="0" distR="0">
                  <wp:extent cx="796907" cy="1308683"/>
                  <wp:effectExtent l="19050" t="0" r="3193" b="0"/>
                  <wp:docPr id="23" name="Picture 22" descr="new yor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york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748" cy="131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50BA" w:rsidRPr="001E0E12" w:rsidRDefault="009350BA" w:rsidP="009350BA">
            <w:pPr>
              <w:jc w:val="center"/>
              <w:rPr>
                <w:sz w:val="48"/>
                <w:szCs w:val="48"/>
              </w:rPr>
            </w:pPr>
            <w:r w:rsidRPr="001E0E12">
              <w:rPr>
                <w:sz w:val="48"/>
                <w:szCs w:val="48"/>
              </w:rPr>
              <w:t>New York</w:t>
            </w:r>
          </w:p>
        </w:tc>
      </w:tr>
    </w:tbl>
    <w:p w:rsidR="009B6A3A" w:rsidRDefault="009350BA">
      <w:r>
        <w:t xml:space="preserve">Adapted from </w:t>
      </w:r>
      <w:r w:rsidRPr="009350BA">
        <w:rPr>
          <w:i/>
        </w:rPr>
        <w:t>A My Name is Alice</w:t>
      </w:r>
      <w:r>
        <w:t xml:space="preserve"> by Jane Bayer</w:t>
      </w:r>
    </w:p>
    <w:tbl>
      <w:tblPr>
        <w:tblStyle w:val="TableGrid"/>
        <w:tblW w:w="9828" w:type="dxa"/>
        <w:jc w:val="center"/>
        <w:tblLayout w:type="fixed"/>
        <w:tblLook w:val="04A0"/>
      </w:tblPr>
      <w:tblGrid>
        <w:gridCol w:w="2446"/>
        <w:gridCol w:w="2445"/>
        <w:gridCol w:w="2507"/>
        <w:gridCol w:w="2430"/>
      </w:tblGrid>
      <w:tr w:rsidR="009350BA" w:rsidTr="00B606C1">
        <w:trPr>
          <w:jc w:val="center"/>
        </w:trPr>
        <w:tc>
          <w:tcPr>
            <w:tcW w:w="2446" w:type="dxa"/>
          </w:tcPr>
          <w:p w:rsidR="009350BA" w:rsidRPr="003A3FA5" w:rsidRDefault="009350BA" w:rsidP="00B606C1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69340" cy="1207770"/>
                  <wp:effectExtent l="19050" t="0" r="0" b="0"/>
                  <wp:wrapSquare wrapText="bothSides"/>
                  <wp:docPr id="28" name="Picture 0" descr="dent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tist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45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935355" cy="1333500"/>
                  <wp:effectExtent l="19050" t="0" r="0" b="0"/>
                  <wp:wrapSquare wrapText="bothSides"/>
                  <wp:docPr id="29" name="Picture 1" descr="be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ar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5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7" w:type="dxa"/>
          </w:tcPr>
          <w:p w:rsidR="009350BA" w:rsidRPr="003A3FA5" w:rsidRDefault="009350BA" w:rsidP="00B606C1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219200" cy="1207770"/>
                  <wp:effectExtent l="19050" t="0" r="0" b="0"/>
                  <wp:wrapSquare wrapText="bothSides"/>
                  <wp:docPr id="30" name="Picture 2" descr="cak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ke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</w:tcPr>
          <w:p w:rsidR="009350BA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092200" cy="1333500"/>
                  <wp:effectExtent l="19050" t="0" r="0" b="0"/>
                  <wp:wrapSquare wrapText="bothSides"/>
                  <wp:docPr id="31" name="Picture 26" descr="mop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p]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50BA" w:rsidTr="00B606C1">
        <w:trPr>
          <w:jc w:val="center"/>
        </w:trPr>
        <w:tc>
          <w:tcPr>
            <w:tcW w:w="2446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671540" cy="1224793"/>
                  <wp:effectExtent l="19050" t="0" r="0" b="0"/>
                  <wp:docPr id="32" name="Picture 3" descr="icecrea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ecream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406" cy="1228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102889" cy="1224793"/>
                  <wp:effectExtent l="19050" t="0" r="2011" b="0"/>
                  <wp:docPr id="33" name="Picture 4" descr="teet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eth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32" cy="122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1280795" cy="708660"/>
                  <wp:effectExtent l="19050" t="0" r="0" b="0"/>
                  <wp:wrapSquare wrapText="bothSides"/>
                  <wp:docPr id="34" name="Picture 5" descr="le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f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</w:tcPr>
          <w:p w:rsidR="009350BA" w:rsidRDefault="009350BA" w:rsidP="00B606C1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320891" cy="1224793"/>
                  <wp:effectExtent l="19050" t="0" r="0" b="0"/>
                  <wp:docPr id="35" name="Picture 25" descr="duc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ck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446" cy="1229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BA" w:rsidTr="00B606C1">
        <w:trPr>
          <w:jc w:val="center"/>
        </w:trPr>
        <w:tc>
          <w:tcPr>
            <w:tcW w:w="2446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342238" cy="1342238"/>
                  <wp:effectExtent l="19050" t="0" r="0" b="0"/>
                  <wp:docPr id="36" name="Picture 12" descr="cow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841" cy="1346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350BA" w:rsidRPr="003A3FA5" w:rsidRDefault="009350BA" w:rsidP="00B606C1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329673" cy="1342238"/>
                  <wp:effectExtent l="19050" t="0" r="3827" b="0"/>
                  <wp:docPr id="37" name="Picture 13" descr="far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.bmp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1345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:rsidR="009350BA" w:rsidRPr="003A3FA5" w:rsidRDefault="009350BA" w:rsidP="00B606C1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180575" cy="1191236"/>
                  <wp:effectExtent l="19050" t="0" r="525" b="0"/>
                  <wp:docPr id="38" name="Picture 14" descr="balloon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loons.bmp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555" cy="119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9350BA" w:rsidRPr="003A3FA5" w:rsidRDefault="009350BA" w:rsidP="00B606C1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323188" cy="1243701"/>
                  <wp:effectExtent l="19050" t="0" r="0" b="0"/>
                  <wp:docPr id="39" name="Picture 24" descr="umbrell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brella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660" cy="124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BA" w:rsidTr="00B606C1">
        <w:trPr>
          <w:jc w:val="center"/>
        </w:trPr>
        <w:tc>
          <w:tcPr>
            <w:tcW w:w="2446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380894" cy="1367406"/>
                  <wp:effectExtent l="19050" t="0" r="0" b="0"/>
                  <wp:docPr id="40" name="Picture 15" descr="zebr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bra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54" cy="137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163798" cy="1277553"/>
                  <wp:effectExtent l="19050" t="0" r="0" b="0"/>
                  <wp:docPr id="41" name="Picture 16" descr="surf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rfer.b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83" cy="128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269585" cy="1275127"/>
                  <wp:effectExtent l="19050" t="0" r="6765" b="0"/>
                  <wp:docPr id="42" name="Picture 17" descr="hawa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waii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522" cy="127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9350BA" w:rsidRPr="003A3FA5" w:rsidRDefault="009350BA" w:rsidP="009350BA">
            <w:pPr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239299" cy="1341030"/>
                  <wp:effectExtent l="19050" t="0" r="0" b="0"/>
                  <wp:docPr id="43" name="Picture 23" descr="chef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f.bmp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976" cy="134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BA" w:rsidTr="00B606C1">
        <w:trPr>
          <w:jc w:val="center"/>
        </w:trPr>
        <w:tc>
          <w:tcPr>
            <w:tcW w:w="2446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951581" cy="1526796"/>
                  <wp:effectExtent l="19050" t="0" r="919" b="0"/>
                  <wp:docPr id="44" name="Picture 21" descr="farm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er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761" cy="152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298022" cy="1426128"/>
                  <wp:effectExtent l="19050" t="0" r="0" b="0"/>
                  <wp:docPr id="45" name="Picture 19" descr="par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k.bmp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42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104550" cy="1375794"/>
                  <wp:effectExtent l="19050" t="0" r="350" b="0"/>
                  <wp:docPr id="46" name="Picture 20" descr="moos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ose.bmp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82" cy="1383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:rsidR="009350BA" w:rsidRPr="003A3FA5" w:rsidRDefault="009350BA" w:rsidP="009350BA">
            <w:pPr>
              <w:jc w:val="center"/>
              <w:rPr>
                <w:rFonts w:ascii="Waterford No.2" w:hAnsi="Waterford No.2"/>
                <w:sz w:val="48"/>
                <w:szCs w:val="48"/>
              </w:rPr>
            </w:pPr>
            <w:r>
              <w:rPr>
                <w:rFonts w:ascii="Waterford No.2" w:hAnsi="Waterford No.2"/>
                <w:noProof/>
                <w:sz w:val="48"/>
                <w:szCs w:val="48"/>
              </w:rPr>
              <w:drawing>
                <wp:inline distT="0" distB="0" distL="0" distR="0">
                  <wp:extent cx="1065402" cy="1308682"/>
                  <wp:effectExtent l="19050" t="0" r="1398" b="0"/>
                  <wp:docPr id="47" name="Picture 22" descr="new yor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york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527" cy="1310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50BA" w:rsidRDefault="009350BA"/>
    <w:p w:rsidR="005F2321" w:rsidRDefault="005F2321"/>
    <w:p w:rsidR="005F2321" w:rsidRDefault="005F2321"/>
    <w:sectPr w:rsidR="005F2321" w:rsidSect="009B6A3A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3B3" w:rsidRDefault="003C33B3" w:rsidP="003C33B3">
      <w:r>
        <w:separator/>
      </w:r>
    </w:p>
  </w:endnote>
  <w:endnote w:type="continuationSeparator" w:id="0">
    <w:p w:rsidR="003C33B3" w:rsidRDefault="003C33B3" w:rsidP="003C3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3B3" w:rsidRDefault="003C33B3" w:rsidP="003C33B3">
      <w:r>
        <w:separator/>
      </w:r>
    </w:p>
  </w:footnote>
  <w:footnote w:type="continuationSeparator" w:id="0">
    <w:p w:rsidR="003C33B3" w:rsidRDefault="003C33B3" w:rsidP="003C3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B3" w:rsidRDefault="003C33B3">
    <w:pPr>
      <w:pStyle w:val="Header"/>
    </w:pPr>
    <w:r>
      <w:t>Nouns- word and picture sort</w:t>
    </w:r>
    <w:r>
      <w:tab/>
    </w:r>
    <w:r>
      <w:tab/>
    </w:r>
  </w:p>
  <w:p w:rsidR="003C33B3" w:rsidRDefault="003C33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3B3"/>
    <w:rsid w:val="0013564C"/>
    <w:rsid w:val="001E0E12"/>
    <w:rsid w:val="00237843"/>
    <w:rsid w:val="002E6285"/>
    <w:rsid w:val="003121BA"/>
    <w:rsid w:val="0033120B"/>
    <w:rsid w:val="003910F9"/>
    <w:rsid w:val="003A3FA5"/>
    <w:rsid w:val="003C33B3"/>
    <w:rsid w:val="00417539"/>
    <w:rsid w:val="00422E68"/>
    <w:rsid w:val="004F6A74"/>
    <w:rsid w:val="00520774"/>
    <w:rsid w:val="005344BA"/>
    <w:rsid w:val="005F2321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50BA"/>
    <w:rsid w:val="009630FD"/>
    <w:rsid w:val="009B6A3A"/>
    <w:rsid w:val="00A0276A"/>
    <w:rsid w:val="00A80CCE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8519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C33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3B3"/>
  </w:style>
  <w:style w:type="paragraph" w:styleId="Footer">
    <w:name w:val="footer"/>
    <w:basedOn w:val="Normal"/>
    <w:link w:val="FooterChar"/>
    <w:uiPriority w:val="99"/>
    <w:semiHidden/>
    <w:unhideWhenUsed/>
    <w:rsid w:val="003C3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3B3"/>
  </w:style>
  <w:style w:type="paragraph" w:styleId="BalloonText">
    <w:name w:val="Balloon Text"/>
    <w:basedOn w:val="Normal"/>
    <w:link w:val="BalloonTextChar"/>
    <w:uiPriority w:val="99"/>
    <w:semiHidden/>
    <w:unhideWhenUsed/>
    <w:rsid w:val="003C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2012-09-27T15:01:00Z</cp:lastPrinted>
  <dcterms:created xsi:type="dcterms:W3CDTF">2012-10-03T18:15:00Z</dcterms:created>
  <dcterms:modified xsi:type="dcterms:W3CDTF">2012-10-03T18:15:00Z</dcterms:modified>
</cp:coreProperties>
</file>